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D220D" w14:textId="77777777" w:rsidR="00E24F4E" w:rsidRPr="00E24F4E" w:rsidRDefault="00E24F4E" w:rsidP="00E24F4E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E24F4E">
        <w:rPr>
          <w:rFonts w:ascii="Arial" w:eastAsia="Times New Roman" w:hAnsi="Arial" w:cs="Arial"/>
          <w:b/>
          <w:szCs w:val="24"/>
          <w:lang w:eastAsia="pl-PL"/>
        </w:rPr>
        <w:t>WYKAZ WYKONANYCH USŁUG</w:t>
      </w:r>
      <w:r w:rsidRPr="00E24F4E">
        <w:rPr>
          <w:rFonts w:ascii="Arial" w:eastAsia="Times New Roman" w:hAnsi="Arial" w:cs="Arial"/>
          <w:b/>
          <w:szCs w:val="24"/>
          <w:vertAlign w:val="superscript"/>
          <w:lang w:eastAsia="pl-PL"/>
        </w:rPr>
        <w:footnoteReference w:id="1"/>
      </w:r>
    </w:p>
    <w:p w14:paraId="3C404489" w14:textId="77777777" w:rsidR="00E24F4E" w:rsidRPr="00E24F4E" w:rsidRDefault="00E24F4E" w:rsidP="00E24F4E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E24F4E">
        <w:rPr>
          <w:rFonts w:ascii="Arial" w:eastAsia="Times New Roman" w:hAnsi="Arial" w:cs="Arial"/>
          <w:b/>
          <w:lang w:eastAsia="pl-PL"/>
        </w:rPr>
        <w:t>Dane Wykonawcy:</w:t>
      </w:r>
    </w:p>
    <w:p w14:paraId="08920055" w14:textId="77777777" w:rsidR="00E24F4E" w:rsidRPr="00E24F4E" w:rsidRDefault="00E24F4E" w:rsidP="00E24F4E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E24F4E">
        <w:rPr>
          <w:rFonts w:ascii="Arial" w:eastAsia="Times New Roman" w:hAnsi="Arial" w:cs="Arial"/>
          <w:lang w:eastAsia="pl-PL"/>
        </w:rPr>
        <w:t>Nazwa …………………………………………………...</w:t>
      </w:r>
    </w:p>
    <w:p w14:paraId="64237812" w14:textId="77777777" w:rsidR="00E24F4E" w:rsidRPr="00E24F4E" w:rsidRDefault="00E24F4E" w:rsidP="00E24F4E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E24F4E">
        <w:rPr>
          <w:rFonts w:ascii="Arial" w:eastAsia="Times New Roman" w:hAnsi="Arial" w:cs="Arial"/>
          <w:lang w:eastAsia="pl-PL"/>
        </w:rPr>
        <w:t>Adres ……………………………………………</w:t>
      </w:r>
      <w:proofErr w:type="gramStart"/>
      <w:r w:rsidRPr="00E24F4E">
        <w:rPr>
          <w:rFonts w:ascii="Arial" w:eastAsia="Times New Roman" w:hAnsi="Arial" w:cs="Arial"/>
          <w:lang w:eastAsia="pl-PL"/>
        </w:rPr>
        <w:t>…….</w:t>
      </w:r>
      <w:proofErr w:type="gramEnd"/>
      <w:r w:rsidRPr="00E24F4E">
        <w:rPr>
          <w:rFonts w:ascii="Arial" w:eastAsia="Times New Roman" w:hAnsi="Arial" w:cs="Arial"/>
          <w:lang w:eastAsia="pl-PL"/>
        </w:rPr>
        <w:t>…</w:t>
      </w:r>
    </w:p>
    <w:p w14:paraId="3FC23769" w14:textId="77777777" w:rsidR="00E24F4E" w:rsidRPr="00E24F4E" w:rsidRDefault="00E24F4E" w:rsidP="00E24F4E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E24F4E">
        <w:rPr>
          <w:rFonts w:ascii="Arial" w:eastAsia="Times New Roman" w:hAnsi="Arial" w:cs="Arial"/>
          <w:lang w:eastAsia="pl-PL"/>
        </w:rPr>
        <w:t xml:space="preserve">Postępowanie o udzielenie zamówienia nie objęte Prawem Zamówień Publicznych w trybie przetargu nieograniczonego pod nazwą: </w:t>
      </w:r>
    </w:p>
    <w:p w14:paraId="18D48E10" w14:textId="77777777" w:rsidR="00E24F4E" w:rsidRPr="00E24F4E" w:rsidRDefault="00E24F4E" w:rsidP="00E24F4E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iCs/>
          <w:szCs w:val="24"/>
          <w:lang w:eastAsia="pl-PL"/>
        </w:rPr>
      </w:pPr>
    </w:p>
    <w:p w14:paraId="64D79774" w14:textId="5F3C7326" w:rsidR="00FD76DF" w:rsidRPr="007B7D99" w:rsidRDefault="00344726" w:rsidP="007B7D99">
      <w:pPr>
        <w:spacing w:line="240" w:lineRule="auto"/>
        <w:jc w:val="center"/>
        <w:rPr>
          <w:rFonts w:ascii="Arial" w:eastAsia="Times New Roman" w:hAnsi="Arial" w:cs="Arial"/>
          <w:b/>
          <w:szCs w:val="24"/>
          <w:lang w:eastAsia="pl-PL"/>
        </w:rPr>
      </w:pPr>
      <w:proofErr w:type="gramStart"/>
      <w:r w:rsidRPr="00344726">
        <w:rPr>
          <w:rFonts w:ascii="Arial" w:eastAsia="Times New Roman" w:hAnsi="Arial" w:cs="Arial"/>
          <w:b/>
          <w:szCs w:val="24"/>
          <w:lang w:eastAsia="pl-PL"/>
        </w:rPr>
        <w:t>,,</w:t>
      </w:r>
      <w:proofErr w:type="gramEnd"/>
      <w:r w:rsidR="00FF1918" w:rsidRPr="00FF1918">
        <w:rPr>
          <w:rFonts w:ascii="Arial" w:eastAsia="Times New Roman" w:hAnsi="Arial" w:cs="Arial"/>
          <w:b/>
          <w:szCs w:val="24"/>
          <w:lang w:eastAsia="pl-PL"/>
        </w:rPr>
        <w:t>Remont kotła bloku nr 9 i 10 w zakresie walczaka w TAURON Wytwarzanie S.A. Oddział Elektrownia Łaziska w Łaziskach Górnych</w:t>
      </w:r>
      <w:r w:rsidRPr="00344726">
        <w:rPr>
          <w:rFonts w:ascii="Arial" w:eastAsia="Times New Roman" w:hAnsi="Arial" w:cs="Arial"/>
          <w:b/>
          <w:szCs w:val="24"/>
          <w:lang w:eastAsia="pl-PL"/>
        </w:rPr>
        <w:t>”.</w:t>
      </w:r>
    </w:p>
    <w:p w14:paraId="0F0E4D00" w14:textId="0BF9336C" w:rsidR="00C455AC" w:rsidRPr="0031660A" w:rsidRDefault="00C455AC" w:rsidP="00C455AC">
      <w:pPr>
        <w:spacing w:after="0" w:line="240" w:lineRule="auto"/>
        <w:jc w:val="center"/>
        <w:rPr>
          <w:rFonts w:ascii="Arial" w:eastAsia="Times New Roman" w:hAnsi="Arial" w:cs="Times New Roman"/>
          <w:b/>
          <w:w w:val="110"/>
          <w:szCs w:val="24"/>
          <w:lang w:eastAsia="pl-PL"/>
        </w:rPr>
      </w:pPr>
      <w:r w:rsidRPr="0031660A">
        <w:rPr>
          <w:rFonts w:ascii="Arial" w:eastAsia="Times New Roman" w:hAnsi="Arial" w:cs="Times New Roman"/>
          <w:b/>
          <w:w w:val="110"/>
          <w:szCs w:val="24"/>
          <w:lang w:eastAsia="pl-PL"/>
        </w:rPr>
        <w:t>Po</w:t>
      </w:r>
      <w:r w:rsidR="00E006CE">
        <w:rPr>
          <w:rFonts w:ascii="Arial" w:eastAsia="Times New Roman" w:hAnsi="Arial" w:cs="Times New Roman"/>
          <w:b/>
          <w:w w:val="110"/>
          <w:szCs w:val="24"/>
          <w:lang w:eastAsia="pl-PL"/>
        </w:rPr>
        <w:t xml:space="preserve">stępowanie nr </w:t>
      </w:r>
      <w:r w:rsidR="00E006CE" w:rsidRPr="00FE6B63">
        <w:rPr>
          <w:rFonts w:ascii="Arial" w:eastAsia="Times New Roman" w:hAnsi="Arial" w:cs="Times New Roman"/>
          <w:b/>
          <w:w w:val="110"/>
          <w:szCs w:val="24"/>
          <w:lang w:eastAsia="pl-PL"/>
        </w:rPr>
        <w:t>PNP/TSR/</w:t>
      </w:r>
      <w:r w:rsidR="00063F08">
        <w:rPr>
          <w:rFonts w:ascii="Arial" w:eastAsia="Times New Roman" w:hAnsi="Arial" w:cs="Times New Roman"/>
          <w:b/>
          <w:w w:val="110"/>
          <w:szCs w:val="24"/>
          <w:lang w:eastAsia="pl-PL"/>
        </w:rPr>
        <w:t>1</w:t>
      </w:r>
      <w:r w:rsidR="00FF1918">
        <w:rPr>
          <w:rFonts w:ascii="Arial" w:eastAsia="Times New Roman" w:hAnsi="Arial" w:cs="Times New Roman"/>
          <w:b/>
          <w:w w:val="110"/>
          <w:szCs w:val="24"/>
          <w:lang w:eastAsia="pl-PL"/>
        </w:rPr>
        <w:t>1262</w:t>
      </w:r>
      <w:r w:rsidR="00E006CE" w:rsidRPr="00FE6B63">
        <w:rPr>
          <w:rFonts w:ascii="Arial" w:eastAsia="Times New Roman" w:hAnsi="Arial" w:cs="Times New Roman"/>
          <w:b/>
          <w:w w:val="110"/>
          <w:szCs w:val="24"/>
          <w:lang w:eastAsia="pl-PL"/>
        </w:rPr>
        <w:t>/202</w:t>
      </w:r>
      <w:r w:rsidR="000B5090" w:rsidRPr="00FE6B63">
        <w:rPr>
          <w:rFonts w:ascii="Arial" w:eastAsia="Times New Roman" w:hAnsi="Arial" w:cs="Times New Roman"/>
          <w:b/>
          <w:w w:val="110"/>
          <w:szCs w:val="24"/>
          <w:lang w:eastAsia="pl-PL"/>
        </w:rPr>
        <w:t>5</w:t>
      </w:r>
    </w:p>
    <w:p w14:paraId="32ACB89E" w14:textId="77777777" w:rsidR="00C455AC" w:rsidRPr="0031660A" w:rsidRDefault="00C455AC" w:rsidP="00C455AC">
      <w:pPr>
        <w:spacing w:after="0" w:line="240" w:lineRule="auto"/>
        <w:contextualSpacing/>
        <w:jc w:val="center"/>
        <w:rPr>
          <w:rFonts w:ascii="Arial" w:eastAsia="Times New Roman" w:hAnsi="Arial" w:cs="Times New Roman"/>
          <w:b/>
          <w:szCs w:val="24"/>
          <w:lang w:eastAsia="pl-PL"/>
        </w:rPr>
      </w:pPr>
    </w:p>
    <w:p w14:paraId="7BC5F180" w14:textId="26987747" w:rsidR="00646D6D" w:rsidRDefault="00646D6D" w:rsidP="00646D6D">
      <w:pPr>
        <w:spacing w:after="0" w:line="276" w:lineRule="auto"/>
        <w:jc w:val="both"/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</w:pPr>
      <w:r w:rsidRPr="00D9009A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 xml:space="preserve">Wykaz wykonanych w ciągu ostatnich </w:t>
      </w:r>
      <w:r w:rsidR="000775A7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>pięciu</w:t>
      </w:r>
      <w:r w:rsidRPr="00D9009A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 xml:space="preserve"> lat usług, a jeżeli okres prowadzenia działalności jest krótszy </w:t>
      </w:r>
      <w:r w:rsidR="00D23B2C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>–</w:t>
      </w:r>
      <w:r w:rsidRPr="00D9009A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 xml:space="preserve"> w</w:t>
      </w:r>
      <w:r w:rsidR="00D23B2C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> </w:t>
      </w:r>
      <w:r w:rsidRPr="00D9009A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 xml:space="preserve">tym okresie, z podaniem ich wartości, przedmiotu, dat wykonania i odbiorców wraz z dokumentami potwierdzającymi, że usługi te zostały wykonane należycie, na potwierdzenie </w:t>
      </w:r>
      <w:proofErr w:type="gramStart"/>
      <w:r w:rsidRPr="00D9009A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>wymagań</w:t>
      </w:r>
      <w:proofErr w:type="gramEnd"/>
      <w:r w:rsidRPr="00D9009A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 xml:space="preserve"> o których mowa poniżej:</w:t>
      </w:r>
    </w:p>
    <w:p w14:paraId="5C239D49" w14:textId="77777777" w:rsidR="00D9009A" w:rsidRPr="00D9009A" w:rsidRDefault="00D9009A" w:rsidP="00646D6D">
      <w:pPr>
        <w:spacing w:after="0" w:line="276" w:lineRule="auto"/>
        <w:jc w:val="both"/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</w:pPr>
    </w:p>
    <w:p w14:paraId="73CEA765" w14:textId="128212C9" w:rsidR="00646D6D" w:rsidRDefault="00646D6D" w:rsidP="00646D6D">
      <w:pPr>
        <w:spacing w:after="0" w:line="276" w:lineRule="auto"/>
        <w:jc w:val="both"/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</w:pPr>
      <w:r w:rsidRPr="00D23B2C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 xml:space="preserve">Wykonawca powinien wykazać, że w ciągu ostatnich </w:t>
      </w:r>
      <w:r w:rsidR="006219D4" w:rsidRPr="00D23B2C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>pięciu</w:t>
      </w:r>
      <w:r w:rsidRPr="00D23B2C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 xml:space="preserve"> lat przed upływem terminu składania ofert, a jeżeli okres prowadzenia działalności jest krótszy, to w tym okresie</w:t>
      </w:r>
      <w:r w:rsidR="001E67DA" w:rsidRPr="00D23B2C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>,</w:t>
      </w:r>
      <w:r w:rsidRPr="00D23B2C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 xml:space="preserve"> że wykonał co najmniej </w:t>
      </w:r>
      <w:r w:rsidR="00A401C8" w:rsidRPr="00D23B2C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>jedną</w:t>
      </w:r>
      <w:r w:rsidRPr="00D23B2C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 xml:space="preserve"> usług</w:t>
      </w:r>
      <w:r w:rsidR="00A401C8" w:rsidRPr="00D23B2C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>ę</w:t>
      </w:r>
      <w:r w:rsidRPr="00D23B2C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 xml:space="preserve"> odpowiadając</w:t>
      </w:r>
      <w:r w:rsidR="00E7277B" w:rsidRPr="00D23B2C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>ą</w:t>
      </w:r>
      <w:r w:rsidRPr="00D23B2C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 xml:space="preserve"> swoim zakresem Przedmiotowi Zamówienia (</w:t>
      </w:r>
      <w:r w:rsidR="00490700" w:rsidRPr="00D23B2C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 xml:space="preserve">tj. </w:t>
      </w:r>
      <w:r w:rsidR="002B4862" w:rsidRPr="00D23B2C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>remontów kotła w zakresie walczaków</w:t>
      </w:r>
      <w:r w:rsidR="00A117C6" w:rsidRPr="00D23B2C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>,</w:t>
      </w:r>
      <w:r w:rsidR="00D23B2C" w:rsidRPr="00D23B2C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 xml:space="preserve"> </w:t>
      </w:r>
      <w:r w:rsidR="00490700" w:rsidRPr="00D23B2C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>na</w:t>
      </w:r>
      <w:r w:rsidR="00D23B2C" w:rsidRPr="00D23B2C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> </w:t>
      </w:r>
      <w:r w:rsidR="00490700" w:rsidRPr="00D23B2C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>obiektach energetyki zawodowej</w:t>
      </w:r>
      <w:r w:rsidRPr="00D23B2C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 xml:space="preserve">) a </w:t>
      </w:r>
      <w:r w:rsidR="00A401C8" w:rsidRPr="00D23B2C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>jej</w:t>
      </w:r>
      <w:r w:rsidRPr="00D23B2C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 xml:space="preserve"> wartość netto była co najmniej </w:t>
      </w:r>
      <w:r w:rsidR="007A144C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>2</w:t>
      </w:r>
      <w:r w:rsidR="00D23B2C" w:rsidRPr="00D23B2C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>00</w:t>
      </w:r>
      <w:r w:rsidR="006B02DD" w:rsidRPr="00D23B2C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>.</w:t>
      </w:r>
      <w:r w:rsidRPr="00D23B2C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>000,00 PLN</w:t>
      </w:r>
      <w:r w:rsidR="00A401C8" w:rsidRPr="00D23B2C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>.</w:t>
      </w:r>
    </w:p>
    <w:p w14:paraId="23F52D1E" w14:textId="44A9E271" w:rsidR="00D02FC3" w:rsidRPr="00DA39AB" w:rsidRDefault="00D02FC3" w:rsidP="00646D6D">
      <w:pPr>
        <w:spacing w:after="0" w:line="276" w:lineRule="auto"/>
        <w:jc w:val="both"/>
        <w:rPr>
          <w:rFonts w:ascii="Arial" w:eastAsia="Times New Roman" w:hAnsi="Arial" w:cs="Arial"/>
          <w:color w:val="FF0000"/>
          <w:sz w:val="18"/>
          <w:szCs w:val="18"/>
          <w:lang w:eastAsia="pl-PL"/>
        </w:rPr>
      </w:pPr>
      <w:r w:rsidRPr="00DA39AB">
        <w:rPr>
          <w:rFonts w:ascii="Arial" w:eastAsia="Times New Roman" w:hAnsi="Arial" w:cs="Arial"/>
          <w:color w:val="FF0000"/>
          <w:sz w:val="18"/>
          <w:szCs w:val="18"/>
          <w:lang w:eastAsia="pl-PL"/>
        </w:rPr>
        <w:t xml:space="preserve">Powyższy wymóg dotyczy niezależnie od ilości </w:t>
      </w:r>
      <w:r w:rsidR="00C35569" w:rsidRPr="00DA39AB">
        <w:rPr>
          <w:rFonts w:ascii="Arial" w:eastAsia="Times New Roman" w:hAnsi="Arial" w:cs="Arial"/>
          <w:color w:val="FF0000"/>
          <w:sz w:val="18"/>
          <w:szCs w:val="18"/>
          <w:lang w:eastAsia="pl-PL"/>
        </w:rPr>
        <w:t>części,</w:t>
      </w:r>
      <w:r w:rsidRPr="00DA39AB">
        <w:rPr>
          <w:rFonts w:ascii="Arial" w:eastAsia="Times New Roman" w:hAnsi="Arial" w:cs="Arial"/>
          <w:color w:val="FF0000"/>
          <w:sz w:val="18"/>
          <w:szCs w:val="18"/>
          <w:lang w:eastAsia="pl-PL"/>
        </w:rPr>
        <w:t xml:space="preserve"> na które </w:t>
      </w:r>
      <w:r w:rsidRPr="00DA39AB">
        <w:rPr>
          <w:rFonts w:ascii="Arial" w:eastAsia="Times New Roman" w:hAnsi="Arial" w:cs="Arial"/>
          <w:color w:val="FF0000"/>
          <w:sz w:val="18"/>
          <w:szCs w:val="18"/>
          <w:lang w:eastAsia="pl-PL"/>
        </w:rPr>
        <w:t>Wykonawca</w:t>
      </w:r>
      <w:r w:rsidRPr="00DA39AB">
        <w:rPr>
          <w:rFonts w:ascii="Arial" w:eastAsia="Times New Roman" w:hAnsi="Arial" w:cs="Arial"/>
          <w:color w:val="FF0000"/>
          <w:sz w:val="18"/>
          <w:szCs w:val="18"/>
          <w:lang w:eastAsia="pl-PL"/>
        </w:rPr>
        <w:t xml:space="preserve"> składa ofertę.</w:t>
      </w:r>
      <w:r w:rsidRPr="00DA39AB">
        <w:t xml:space="preserve"> </w:t>
      </w:r>
    </w:p>
    <w:p w14:paraId="67462F3B" w14:textId="77777777" w:rsidR="00D02FC3" w:rsidRPr="00D02FC3" w:rsidRDefault="00D02FC3" w:rsidP="00646D6D">
      <w:pPr>
        <w:spacing w:after="0" w:line="276" w:lineRule="auto"/>
        <w:jc w:val="both"/>
        <w:rPr>
          <w:rFonts w:ascii="Arial" w:eastAsia="Times New Roman" w:hAnsi="Arial" w:cs="Arial"/>
          <w:b/>
          <w:bCs/>
          <w:color w:val="FF0000"/>
          <w:sz w:val="18"/>
          <w:szCs w:val="18"/>
          <w:lang w:eastAsia="pl-PL"/>
        </w:rPr>
      </w:pPr>
    </w:p>
    <w:tbl>
      <w:tblPr>
        <w:tblStyle w:val="Tabela-Siatka"/>
        <w:tblW w:w="10031" w:type="dxa"/>
        <w:jc w:val="center"/>
        <w:tblLook w:val="04A0" w:firstRow="1" w:lastRow="0" w:firstColumn="1" w:lastColumn="0" w:noHBand="0" w:noVBand="1"/>
      </w:tblPr>
      <w:tblGrid>
        <w:gridCol w:w="644"/>
        <w:gridCol w:w="2016"/>
        <w:gridCol w:w="1701"/>
        <w:gridCol w:w="1549"/>
        <w:gridCol w:w="2136"/>
        <w:gridCol w:w="1985"/>
      </w:tblGrid>
      <w:tr w:rsidR="00646D6D" w:rsidRPr="00157F22" w14:paraId="39CFCF96" w14:textId="77777777" w:rsidTr="00D676F1">
        <w:trPr>
          <w:trHeight w:val="1031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8BD1C" w14:textId="77777777" w:rsidR="00646D6D" w:rsidRPr="00157F22" w:rsidRDefault="00646D6D" w:rsidP="00D676F1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57F22">
              <w:rPr>
                <w:rFonts w:ascii="Arial" w:hAnsi="Arial" w:cs="Arial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BB8E8" w14:textId="77777777" w:rsidR="00646D6D" w:rsidRPr="00157F22" w:rsidRDefault="00646D6D" w:rsidP="00D676F1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57F22"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17F09" w14:textId="77777777" w:rsidR="00646D6D" w:rsidRPr="00157F22" w:rsidRDefault="00646D6D" w:rsidP="00D676F1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57F22">
              <w:rPr>
                <w:rFonts w:ascii="Arial" w:hAnsi="Arial" w:cs="Arial"/>
                <w:b/>
                <w:color w:val="000000"/>
                <w:sz w:val="18"/>
                <w:szCs w:val="18"/>
              </w:rPr>
              <w:t>Wartość netto zamówienia</w:t>
            </w:r>
          </w:p>
          <w:p w14:paraId="7423658A" w14:textId="77777777" w:rsidR="00646D6D" w:rsidRPr="00157F22" w:rsidRDefault="00646D6D" w:rsidP="00D676F1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157F22">
              <w:rPr>
                <w:rFonts w:ascii="Arial" w:hAnsi="Arial" w:cs="Arial"/>
                <w:i/>
                <w:color w:val="000000"/>
                <w:sz w:val="16"/>
                <w:szCs w:val="16"/>
              </w:rPr>
              <w:t>[PLN]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B6735" w14:textId="77777777" w:rsidR="00646D6D" w:rsidRPr="00157F22" w:rsidRDefault="00646D6D" w:rsidP="00D676F1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57F22">
              <w:rPr>
                <w:rFonts w:ascii="Arial" w:hAnsi="Arial" w:cs="Arial"/>
                <w:b/>
                <w:color w:val="000000"/>
                <w:sz w:val="18"/>
                <w:szCs w:val="18"/>
              </w:rPr>
              <w:t>Termin realizacji</w:t>
            </w:r>
          </w:p>
          <w:p w14:paraId="23B30A56" w14:textId="77777777" w:rsidR="00646D6D" w:rsidRPr="00157F22" w:rsidRDefault="00646D6D" w:rsidP="00D676F1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157F22">
              <w:rPr>
                <w:rFonts w:ascii="Arial" w:hAnsi="Arial" w:cs="Arial"/>
                <w:i/>
                <w:color w:val="000000"/>
                <w:sz w:val="16"/>
                <w:szCs w:val="16"/>
              </w:rPr>
              <w:t>[od dzień/miesiąc/rok</w:t>
            </w:r>
          </w:p>
          <w:p w14:paraId="26A053EB" w14:textId="77777777" w:rsidR="00646D6D" w:rsidRPr="00157F22" w:rsidRDefault="00646D6D" w:rsidP="00D676F1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57F22">
              <w:rPr>
                <w:rFonts w:ascii="Arial" w:hAnsi="Arial" w:cs="Arial"/>
                <w:i/>
                <w:color w:val="000000"/>
                <w:sz w:val="16"/>
                <w:szCs w:val="16"/>
              </w:rPr>
              <w:t>do dzień/miesiąc/rok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02D91" w14:textId="77777777" w:rsidR="00646D6D" w:rsidRPr="00157F22" w:rsidRDefault="00646D6D" w:rsidP="00D676F1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57F22">
              <w:rPr>
                <w:rFonts w:ascii="Arial" w:hAnsi="Arial" w:cs="Arial"/>
                <w:b/>
                <w:color w:val="000000"/>
                <w:sz w:val="18"/>
                <w:szCs w:val="18"/>
              </w:rPr>
              <w:t>Odbiorca</w:t>
            </w:r>
          </w:p>
          <w:p w14:paraId="3AA113A7" w14:textId="77777777" w:rsidR="00646D6D" w:rsidRPr="00157F22" w:rsidRDefault="00646D6D" w:rsidP="00D676F1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157F22">
              <w:rPr>
                <w:rFonts w:ascii="Arial" w:hAnsi="Arial" w:cs="Arial"/>
                <w:i/>
                <w:color w:val="000000"/>
                <w:sz w:val="16"/>
                <w:szCs w:val="16"/>
              </w:rPr>
              <w:t>[pełna nazwa i adres podmiotu, na rzecz którego zamówienie zostało wykonane]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D0CC" w14:textId="77777777" w:rsidR="00646D6D" w:rsidRPr="00157F22" w:rsidRDefault="00646D6D" w:rsidP="00D676F1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57F22">
              <w:rPr>
                <w:rFonts w:ascii="Arial" w:hAnsi="Arial" w:cs="Arial"/>
                <w:b/>
                <w:color w:val="000000"/>
                <w:sz w:val="18"/>
                <w:szCs w:val="18"/>
              </w:rPr>
              <w:t>Nr załącznika</w:t>
            </w:r>
          </w:p>
          <w:p w14:paraId="390607DD" w14:textId="77777777" w:rsidR="00646D6D" w:rsidRPr="00157F22" w:rsidRDefault="00646D6D" w:rsidP="00D676F1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57F22">
              <w:rPr>
                <w:rFonts w:ascii="Arial" w:hAnsi="Arial" w:cs="Arial"/>
                <w:b/>
                <w:color w:val="000000"/>
                <w:sz w:val="18"/>
                <w:szCs w:val="18"/>
              </w:rPr>
              <w:t>do wykazu usług</w:t>
            </w:r>
          </w:p>
          <w:p w14:paraId="37687663" w14:textId="77777777" w:rsidR="00646D6D" w:rsidRPr="00157F22" w:rsidRDefault="00646D6D" w:rsidP="00D676F1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7F22">
              <w:rPr>
                <w:rFonts w:ascii="Arial" w:hAnsi="Arial" w:cs="Arial"/>
                <w:color w:val="000000"/>
                <w:sz w:val="16"/>
                <w:szCs w:val="16"/>
              </w:rPr>
              <w:t xml:space="preserve">w postaci dowodu potwierdzającego ich należyte wykonanie </w:t>
            </w:r>
          </w:p>
          <w:p w14:paraId="3D928A48" w14:textId="77777777" w:rsidR="00646D6D" w:rsidRPr="00157F22" w:rsidRDefault="00646D6D" w:rsidP="00D676F1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646D6D" w:rsidRPr="00157F22" w14:paraId="4CE95210" w14:textId="77777777" w:rsidTr="00D676F1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B88C1" w14:textId="77777777" w:rsidR="00646D6D" w:rsidRPr="00157F22" w:rsidRDefault="00646D6D" w:rsidP="00D676F1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57F22">
              <w:rPr>
                <w:rFonts w:ascii="Arial" w:hAnsi="Arial" w:cs="Arial"/>
                <w:b/>
                <w:color w:val="000000"/>
                <w:sz w:val="18"/>
                <w:szCs w:val="18"/>
              </w:rPr>
              <w:t>1.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A3717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  <w:p w14:paraId="15406B9D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D1C0E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A43DD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A5C03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BA21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646D6D" w:rsidRPr="00157F22" w14:paraId="0DB4B892" w14:textId="77777777" w:rsidTr="00D676F1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E13FE" w14:textId="77777777" w:rsidR="00646D6D" w:rsidRPr="00157F22" w:rsidRDefault="00646D6D" w:rsidP="00D676F1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57F22">
              <w:rPr>
                <w:rFonts w:ascii="Arial" w:hAnsi="Arial" w:cs="Arial"/>
                <w:b/>
                <w:color w:val="000000"/>
                <w:sz w:val="18"/>
                <w:szCs w:val="18"/>
              </w:rPr>
              <w:t>2.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1CB7F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  <w:p w14:paraId="67F880E8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61FD8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079F6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399B2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3EE0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646D6D" w:rsidRPr="00157F22" w14:paraId="6507B046" w14:textId="77777777" w:rsidTr="00D676F1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97E6C" w14:textId="77777777" w:rsidR="00646D6D" w:rsidRPr="00157F22" w:rsidRDefault="00646D6D" w:rsidP="00D676F1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57F22">
              <w:rPr>
                <w:rFonts w:ascii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3EDB9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  <w:p w14:paraId="219388AF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F5713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C41E6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91821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8254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646D6D" w:rsidRPr="00157F22" w14:paraId="39803A17" w14:textId="77777777" w:rsidTr="00D676F1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24C83" w14:textId="77777777" w:rsidR="00646D6D" w:rsidRPr="00157F22" w:rsidRDefault="00646D6D" w:rsidP="00D676F1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57F22">
              <w:rPr>
                <w:rFonts w:ascii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E2AB0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  <w:p w14:paraId="7DF86764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37624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82502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0A713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66C94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646D6D" w:rsidRPr="00157F22" w14:paraId="072DE7F5" w14:textId="77777777" w:rsidTr="00D676F1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15369" w14:textId="77777777" w:rsidR="00646D6D" w:rsidRPr="00157F22" w:rsidRDefault="00646D6D" w:rsidP="00D676F1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57F22">
              <w:rPr>
                <w:rFonts w:ascii="Arial" w:hAnsi="Arial" w:cs="Arial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98875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  <w:p w14:paraId="0464DBE1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40574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20E41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9A8A9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1518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</w:tbl>
    <w:p w14:paraId="072848E5" w14:textId="77777777" w:rsidR="00646D6D" w:rsidRPr="00157F22" w:rsidRDefault="00646D6D" w:rsidP="00646D6D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087119AC" w14:textId="36083CFC" w:rsidR="00DF24D8" w:rsidRPr="00435732" w:rsidRDefault="00646D6D" w:rsidP="00D70CFA">
      <w:pPr>
        <w:spacing w:after="0" w:line="240" w:lineRule="auto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435732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 xml:space="preserve">Do wykazu </w:t>
      </w:r>
      <w:r w:rsidR="00070628" w:rsidRPr="00435732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>U</w:t>
      </w:r>
      <w:r w:rsidRPr="00435732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>sług należy załączyć dokumenty potwierdzające, że Usługi te zostały wykonane należycie</w:t>
      </w:r>
      <w:r w:rsidR="00DF24D8" w:rsidRPr="00435732">
        <w:rPr>
          <w:rFonts w:ascii="Arial" w:hAnsi="Arial" w:cs="Arial"/>
          <w:i/>
          <w:color w:val="FF0000"/>
          <w:sz w:val="18"/>
          <w:szCs w:val="18"/>
        </w:rPr>
        <w:t xml:space="preserve"> (w postaci</w:t>
      </w:r>
      <w:r w:rsidR="006B07F9" w:rsidRPr="00435732">
        <w:rPr>
          <w:rFonts w:ascii="Arial" w:hAnsi="Arial" w:cs="Arial"/>
          <w:i/>
          <w:color w:val="FF0000"/>
          <w:sz w:val="18"/>
          <w:szCs w:val="18"/>
        </w:rPr>
        <w:t xml:space="preserve"> referencji</w:t>
      </w:r>
      <w:r w:rsidR="00CB5009" w:rsidRPr="00435732">
        <w:rPr>
          <w:rFonts w:ascii="Arial" w:hAnsi="Arial" w:cs="Arial"/>
          <w:i/>
          <w:color w:val="FF0000"/>
          <w:sz w:val="18"/>
          <w:szCs w:val="18"/>
        </w:rPr>
        <w:t>,</w:t>
      </w:r>
      <w:r w:rsidR="00DF24D8" w:rsidRPr="00435732">
        <w:rPr>
          <w:rFonts w:ascii="Arial" w:hAnsi="Arial" w:cs="Arial"/>
          <w:i/>
          <w:color w:val="FF0000"/>
          <w:sz w:val="18"/>
          <w:szCs w:val="18"/>
        </w:rPr>
        <w:t xml:space="preserve"> protokołów, faktur, innych dokumentów potwierdzających należyte wykonanie</w:t>
      </w:r>
      <w:r w:rsidR="004130F4" w:rsidRPr="00435732">
        <w:rPr>
          <w:rFonts w:ascii="Arial" w:hAnsi="Arial" w:cs="Arial"/>
          <w:i/>
          <w:color w:val="FF0000"/>
          <w:sz w:val="18"/>
          <w:szCs w:val="18"/>
        </w:rPr>
        <w:t>)</w:t>
      </w:r>
      <w:r w:rsidR="00DF24D8" w:rsidRPr="00435732">
        <w:rPr>
          <w:rFonts w:ascii="Arial" w:hAnsi="Arial" w:cs="Arial"/>
          <w:i/>
          <w:color w:val="FF0000"/>
          <w:sz w:val="18"/>
          <w:szCs w:val="18"/>
        </w:rPr>
        <w:t>, umożliwi</w:t>
      </w:r>
      <w:r w:rsidR="00070628" w:rsidRPr="00435732">
        <w:rPr>
          <w:rFonts w:ascii="Arial" w:hAnsi="Arial" w:cs="Arial"/>
          <w:i/>
          <w:color w:val="FF0000"/>
          <w:sz w:val="18"/>
          <w:szCs w:val="18"/>
        </w:rPr>
        <w:t>a</w:t>
      </w:r>
      <w:r w:rsidR="00DF24D8" w:rsidRPr="00435732">
        <w:rPr>
          <w:rFonts w:ascii="Arial" w:hAnsi="Arial" w:cs="Arial"/>
          <w:i/>
          <w:color w:val="FF0000"/>
          <w:sz w:val="18"/>
          <w:szCs w:val="18"/>
        </w:rPr>
        <w:t>jące Zamawi</w:t>
      </w:r>
      <w:r w:rsidR="00070628" w:rsidRPr="00435732">
        <w:rPr>
          <w:rFonts w:ascii="Arial" w:hAnsi="Arial" w:cs="Arial"/>
          <w:i/>
          <w:color w:val="FF0000"/>
          <w:sz w:val="18"/>
          <w:szCs w:val="18"/>
        </w:rPr>
        <w:t>a</w:t>
      </w:r>
      <w:r w:rsidR="00DF24D8" w:rsidRPr="00435732">
        <w:rPr>
          <w:rFonts w:ascii="Arial" w:hAnsi="Arial" w:cs="Arial"/>
          <w:i/>
          <w:color w:val="FF0000"/>
          <w:sz w:val="18"/>
          <w:szCs w:val="18"/>
        </w:rPr>
        <w:t>jącemu</w:t>
      </w:r>
      <w:r w:rsidR="00397FF0" w:rsidRPr="00435732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="006B07F9" w:rsidRPr="00435732">
        <w:rPr>
          <w:rFonts w:ascii="Arial" w:hAnsi="Arial" w:cs="Arial"/>
          <w:i/>
          <w:color w:val="FF0000"/>
          <w:sz w:val="18"/>
          <w:szCs w:val="18"/>
        </w:rPr>
        <w:t>zidentyfikowanie</w:t>
      </w:r>
      <w:r w:rsidR="00397FF0" w:rsidRPr="00435732">
        <w:rPr>
          <w:rFonts w:ascii="Arial" w:hAnsi="Arial" w:cs="Arial"/>
          <w:i/>
          <w:color w:val="FF0000"/>
          <w:sz w:val="18"/>
          <w:szCs w:val="18"/>
        </w:rPr>
        <w:t xml:space="preserve"> ich poprawnej realizacji</w:t>
      </w:r>
      <w:r w:rsidR="006B07F9" w:rsidRPr="00435732">
        <w:rPr>
          <w:rFonts w:ascii="Arial" w:hAnsi="Arial" w:cs="Arial"/>
          <w:i/>
          <w:color w:val="FF0000"/>
          <w:sz w:val="18"/>
          <w:szCs w:val="18"/>
        </w:rPr>
        <w:t xml:space="preserve"> bez zastrzeżeń</w:t>
      </w:r>
      <w:r w:rsidR="002B68E3" w:rsidRPr="00435732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="006C612D" w:rsidRPr="00435732">
        <w:rPr>
          <w:rFonts w:ascii="Arial" w:hAnsi="Arial" w:cs="Arial"/>
          <w:i/>
          <w:color w:val="FF0000"/>
          <w:sz w:val="18"/>
          <w:szCs w:val="18"/>
        </w:rPr>
        <w:t>na</w:t>
      </w:r>
      <w:r w:rsidR="006B07F9" w:rsidRPr="00435732">
        <w:rPr>
          <w:rFonts w:ascii="Arial" w:hAnsi="Arial" w:cs="Arial"/>
          <w:i/>
          <w:color w:val="FF0000"/>
          <w:sz w:val="18"/>
          <w:szCs w:val="18"/>
        </w:rPr>
        <w:t xml:space="preserve"> potwierdzenie wykonania</w:t>
      </w:r>
      <w:r w:rsidR="004130F4" w:rsidRPr="00435732">
        <w:rPr>
          <w:rFonts w:ascii="Arial" w:hAnsi="Arial" w:cs="Arial"/>
          <w:i/>
          <w:color w:val="FF0000"/>
          <w:sz w:val="18"/>
          <w:szCs w:val="18"/>
        </w:rPr>
        <w:t>.</w:t>
      </w:r>
    </w:p>
    <w:p w14:paraId="0B2AFBD2" w14:textId="77777777" w:rsidR="00646D6D" w:rsidRPr="00435732" w:rsidRDefault="00646D6D" w:rsidP="00646D6D">
      <w:pPr>
        <w:spacing w:after="0" w:line="240" w:lineRule="auto"/>
        <w:jc w:val="both"/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</w:pPr>
      <w:r w:rsidRPr="00435732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 xml:space="preserve">Wykonawca może odstąpić od wymogu załączenia referencji wystawionych przez Zamawiającego prowadzącego Postępowanie. </w:t>
      </w:r>
    </w:p>
    <w:p w14:paraId="3522D640" w14:textId="22D23FD1" w:rsidR="00DF24D8" w:rsidRPr="00FA693C" w:rsidRDefault="00DF24D8" w:rsidP="00DF24D8">
      <w:pPr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FA693C">
        <w:rPr>
          <w:rFonts w:ascii="Arial" w:hAnsi="Arial" w:cs="Arial"/>
          <w:b/>
          <w:bCs/>
          <w:i/>
          <w:sz w:val="18"/>
          <w:szCs w:val="18"/>
        </w:rPr>
        <w:t xml:space="preserve">Brak </w:t>
      </w:r>
      <w:r w:rsidR="005F40FA">
        <w:rPr>
          <w:rFonts w:ascii="Arial" w:hAnsi="Arial" w:cs="Arial"/>
          <w:b/>
          <w:bCs/>
          <w:i/>
          <w:sz w:val="18"/>
          <w:szCs w:val="18"/>
        </w:rPr>
        <w:t>przedstawienia</w:t>
      </w:r>
      <w:r w:rsidRPr="00FA693C">
        <w:rPr>
          <w:rFonts w:ascii="Arial" w:hAnsi="Arial" w:cs="Arial"/>
          <w:b/>
          <w:bCs/>
          <w:i/>
          <w:sz w:val="18"/>
          <w:szCs w:val="18"/>
        </w:rPr>
        <w:t xml:space="preserve"> stosownej dokumentacji może skutkować odrzuceniem oferty.</w:t>
      </w:r>
    </w:p>
    <w:p w14:paraId="185FF370" w14:textId="77777777" w:rsidR="00C455AC" w:rsidRPr="0031660A" w:rsidRDefault="00C455AC" w:rsidP="00C455AC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340ADEBD" w14:textId="77777777" w:rsidR="00C455AC" w:rsidRPr="0031660A" w:rsidRDefault="00C455AC" w:rsidP="00C455AC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200FC457" w14:textId="77777777" w:rsidR="00C455AC" w:rsidRPr="0031660A" w:rsidRDefault="00C455AC" w:rsidP="00C455AC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1660A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……………………</w:t>
      </w:r>
      <w:proofErr w:type="gramStart"/>
      <w:r w:rsidRPr="0031660A">
        <w:rPr>
          <w:rFonts w:ascii="Arial" w:eastAsia="Times New Roman" w:hAnsi="Arial" w:cs="Arial"/>
          <w:i/>
          <w:sz w:val="18"/>
          <w:szCs w:val="18"/>
          <w:lang w:eastAsia="pl-PL"/>
        </w:rPr>
        <w:t>…….</w:t>
      </w:r>
      <w:proofErr w:type="gramEnd"/>
      <w:r w:rsidRPr="0031660A">
        <w:rPr>
          <w:rFonts w:ascii="Arial" w:eastAsia="Times New Roman" w:hAnsi="Arial" w:cs="Arial"/>
          <w:i/>
          <w:sz w:val="18"/>
          <w:szCs w:val="18"/>
          <w:lang w:eastAsia="pl-PL"/>
        </w:rPr>
        <w:t>., dnia …………………………</w:t>
      </w:r>
    </w:p>
    <w:p w14:paraId="17EC029E" w14:textId="77777777" w:rsidR="00C455AC" w:rsidRPr="0031660A" w:rsidRDefault="00C455AC" w:rsidP="00C455AC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1660A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(miejscowość)         </w:t>
      </w:r>
      <w:r w:rsidRPr="0031660A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31660A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31660A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31660A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</w:p>
    <w:p w14:paraId="542D260A" w14:textId="638A9013" w:rsidR="00C455AC" w:rsidRPr="0031660A" w:rsidRDefault="00F070AE" w:rsidP="00C455AC">
      <w:pPr>
        <w:spacing w:after="0" w:line="240" w:lineRule="auto"/>
        <w:ind w:left="3540" w:firstLine="708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</w:t>
      </w:r>
      <w:r w:rsidR="00C455AC" w:rsidRPr="0031660A">
        <w:rPr>
          <w:rFonts w:ascii="Arial" w:eastAsia="Times New Roman" w:hAnsi="Arial" w:cs="Arial"/>
          <w:i/>
          <w:sz w:val="18"/>
          <w:szCs w:val="18"/>
          <w:lang w:eastAsia="pl-PL"/>
        </w:rPr>
        <w:t>……….……………………………………………………………</w:t>
      </w:r>
    </w:p>
    <w:p w14:paraId="631921C7" w14:textId="7A24C31F" w:rsidR="00C455AC" w:rsidRPr="0031660A" w:rsidRDefault="00C455AC" w:rsidP="00C455AC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1660A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31660A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31660A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31660A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                    </w:t>
      </w:r>
      <w:r w:rsidR="00F070A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</w:t>
      </w:r>
      <w:r w:rsidRPr="0031660A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(podpisy osób uprawnionych do reprezentowania Wykonawcy)</w:t>
      </w:r>
    </w:p>
    <w:p w14:paraId="5631A875" w14:textId="77777777" w:rsidR="00C455AC" w:rsidRPr="0031660A" w:rsidRDefault="00C455AC" w:rsidP="00C455A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31660A">
        <w:rPr>
          <w:rFonts w:ascii="Arial" w:eastAsia="Times New Roman" w:hAnsi="Arial" w:cs="Arial"/>
          <w:i/>
          <w:sz w:val="16"/>
          <w:szCs w:val="16"/>
          <w:lang w:eastAsia="pl-PL"/>
        </w:rPr>
        <w:t>*W razie konieczności formularz można powielić</w:t>
      </w:r>
    </w:p>
    <w:p w14:paraId="29AA65E4" w14:textId="3DB4DE08" w:rsidR="00EE3477" w:rsidRPr="00EE3477" w:rsidRDefault="00EE3477" w:rsidP="00EE3477">
      <w:pPr>
        <w:tabs>
          <w:tab w:val="left" w:pos="6286"/>
        </w:tabs>
      </w:pPr>
    </w:p>
    <w:sectPr w:rsidR="00EE3477" w:rsidRPr="00EE3477" w:rsidSect="00FA51E3">
      <w:footerReference w:type="default" r:id="rId6"/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B725E3" w14:textId="77777777" w:rsidR="001F3298" w:rsidRDefault="001F3298" w:rsidP="00E24F4E">
      <w:pPr>
        <w:spacing w:after="0" w:line="240" w:lineRule="auto"/>
      </w:pPr>
      <w:r>
        <w:separator/>
      </w:r>
    </w:p>
  </w:endnote>
  <w:endnote w:type="continuationSeparator" w:id="0">
    <w:p w14:paraId="581BEA67" w14:textId="77777777" w:rsidR="001F3298" w:rsidRDefault="001F3298" w:rsidP="00E24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D8F68" w14:textId="7585335A" w:rsidR="00C455AC" w:rsidRPr="00680AF8" w:rsidRDefault="00C455AC" w:rsidP="00C455AC">
    <w:pPr>
      <w:tabs>
        <w:tab w:val="center" w:pos="4536"/>
        <w:tab w:val="right" w:pos="9072"/>
      </w:tabs>
      <w:jc w:val="both"/>
      <w:rPr>
        <w:rFonts w:ascii="Verdana" w:hAnsi="Verdana"/>
        <w:b/>
        <w:color w:val="A6A6A6" w:themeColor="background1" w:themeShade="A6"/>
        <w:sz w:val="16"/>
        <w:szCs w:val="16"/>
        <w:u w:val="single"/>
      </w:rPr>
    </w:pPr>
    <w:r w:rsidRPr="00680AF8">
      <w:rPr>
        <w:rFonts w:ascii="Verdana" w:hAnsi="Verdana"/>
        <w:b/>
        <w:color w:val="A6A6A6" w:themeColor="background1" w:themeShade="A6"/>
        <w:sz w:val="16"/>
        <w:szCs w:val="16"/>
        <w:u w:val="single"/>
      </w:rPr>
      <w:t>Nr Postępowania PNP/TSR/</w:t>
    </w:r>
    <w:r w:rsidR="00063F08">
      <w:rPr>
        <w:rFonts w:ascii="Verdana" w:hAnsi="Verdana"/>
        <w:b/>
        <w:color w:val="A6A6A6" w:themeColor="background1" w:themeShade="A6"/>
        <w:sz w:val="16"/>
        <w:szCs w:val="16"/>
        <w:u w:val="single"/>
      </w:rPr>
      <w:t>1</w:t>
    </w:r>
    <w:r w:rsidR="00FF1918">
      <w:rPr>
        <w:rFonts w:ascii="Verdana" w:hAnsi="Verdana"/>
        <w:b/>
        <w:color w:val="A6A6A6" w:themeColor="background1" w:themeShade="A6"/>
        <w:sz w:val="16"/>
        <w:szCs w:val="16"/>
        <w:u w:val="single"/>
      </w:rPr>
      <w:t>1262</w:t>
    </w:r>
    <w:r w:rsidRPr="00680AF8">
      <w:rPr>
        <w:rFonts w:ascii="Verdana" w:hAnsi="Verdana"/>
        <w:b/>
        <w:color w:val="A6A6A6" w:themeColor="background1" w:themeShade="A6"/>
        <w:sz w:val="16"/>
        <w:szCs w:val="16"/>
        <w:u w:val="single"/>
      </w:rPr>
      <w:t>/202</w:t>
    </w:r>
    <w:r w:rsidR="00545D5B" w:rsidRPr="00680AF8">
      <w:rPr>
        <w:rFonts w:ascii="Verdana" w:hAnsi="Verdana"/>
        <w:b/>
        <w:color w:val="A6A6A6" w:themeColor="background1" w:themeShade="A6"/>
        <w:sz w:val="16"/>
        <w:szCs w:val="16"/>
        <w:u w:val="single"/>
      </w:rPr>
      <w:t>5</w:t>
    </w:r>
  </w:p>
  <w:p w14:paraId="4AF380D1" w14:textId="77777777" w:rsidR="007B7B29" w:rsidRDefault="007B7B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8195F" w14:textId="77777777" w:rsidR="001F3298" w:rsidRDefault="001F3298" w:rsidP="00E24F4E">
      <w:pPr>
        <w:spacing w:after="0" w:line="240" w:lineRule="auto"/>
      </w:pPr>
      <w:r>
        <w:separator/>
      </w:r>
    </w:p>
  </w:footnote>
  <w:footnote w:type="continuationSeparator" w:id="0">
    <w:p w14:paraId="2B3D7F6B" w14:textId="77777777" w:rsidR="001F3298" w:rsidRDefault="001F3298" w:rsidP="00E24F4E">
      <w:pPr>
        <w:spacing w:after="0" w:line="240" w:lineRule="auto"/>
      </w:pPr>
      <w:r>
        <w:continuationSeparator/>
      </w:r>
    </w:p>
  </w:footnote>
  <w:footnote w:id="1">
    <w:p w14:paraId="3CB6765A" w14:textId="77777777" w:rsidR="00E24F4E" w:rsidRPr="002410DB" w:rsidRDefault="00E24F4E" w:rsidP="00E24F4E">
      <w:pPr>
        <w:pStyle w:val="Tekstprzypisudolnego"/>
        <w:rPr>
          <w:sz w:val="14"/>
          <w:szCs w:val="14"/>
        </w:rPr>
      </w:pPr>
      <w:r w:rsidRPr="002410DB">
        <w:rPr>
          <w:rStyle w:val="Odwoanieprzypisudolnego"/>
          <w:sz w:val="14"/>
          <w:szCs w:val="14"/>
        </w:rPr>
        <w:footnoteRef/>
      </w:r>
      <w:r w:rsidRPr="002410DB">
        <w:rPr>
          <w:sz w:val="14"/>
          <w:szCs w:val="14"/>
        </w:rPr>
        <w:t xml:space="preserve"> Wypełnienie i podpisanie wykazu </w:t>
      </w:r>
      <w:proofErr w:type="gramStart"/>
      <w:r w:rsidRPr="002410DB">
        <w:rPr>
          <w:sz w:val="14"/>
          <w:szCs w:val="14"/>
        </w:rPr>
        <w:t>jest</w:t>
      </w:r>
      <w:proofErr w:type="gramEnd"/>
      <w:r w:rsidRPr="002410DB">
        <w:rPr>
          <w:sz w:val="14"/>
          <w:szCs w:val="14"/>
        </w:rPr>
        <w:t xml:space="preserve"> obligatoryjne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528"/>
    <w:rsid w:val="00051F3A"/>
    <w:rsid w:val="00063F08"/>
    <w:rsid w:val="00066B0F"/>
    <w:rsid w:val="00070628"/>
    <w:rsid w:val="000775A7"/>
    <w:rsid w:val="00081540"/>
    <w:rsid w:val="00096890"/>
    <w:rsid w:val="00097152"/>
    <w:rsid w:val="000B5090"/>
    <w:rsid w:val="00112147"/>
    <w:rsid w:val="00114DEF"/>
    <w:rsid w:val="00133CD5"/>
    <w:rsid w:val="001A2272"/>
    <w:rsid w:val="001D4AE3"/>
    <w:rsid w:val="001E67DA"/>
    <w:rsid w:val="001F3298"/>
    <w:rsid w:val="0021746D"/>
    <w:rsid w:val="002318C7"/>
    <w:rsid w:val="00243042"/>
    <w:rsid w:val="00251892"/>
    <w:rsid w:val="002B35B3"/>
    <w:rsid w:val="002B4862"/>
    <w:rsid w:val="002B68E3"/>
    <w:rsid w:val="002C3F40"/>
    <w:rsid w:val="002D2B91"/>
    <w:rsid w:val="00322E2C"/>
    <w:rsid w:val="00340903"/>
    <w:rsid w:val="00344726"/>
    <w:rsid w:val="00360774"/>
    <w:rsid w:val="00361051"/>
    <w:rsid w:val="003672DB"/>
    <w:rsid w:val="00393F63"/>
    <w:rsid w:val="00396026"/>
    <w:rsid w:val="00397FF0"/>
    <w:rsid w:val="003C2F4C"/>
    <w:rsid w:val="00407641"/>
    <w:rsid w:val="004130F4"/>
    <w:rsid w:val="00435732"/>
    <w:rsid w:val="004379DC"/>
    <w:rsid w:val="00451AE2"/>
    <w:rsid w:val="00490700"/>
    <w:rsid w:val="0049730F"/>
    <w:rsid w:val="004A1F56"/>
    <w:rsid w:val="004D03C2"/>
    <w:rsid w:val="004D0BE7"/>
    <w:rsid w:val="004F0481"/>
    <w:rsid w:val="004F791C"/>
    <w:rsid w:val="00524CBA"/>
    <w:rsid w:val="00545D5B"/>
    <w:rsid w:val="005A515A"/>
    <w:rsid w:val="005A75D4"/>
    <w:rsid w:val="005B4C3B"/>
    <w:rsid w:val="005F13EC"/>
    <w:rsid w:val="005F40FA"/>
    <w:rsid w:val="00616DCB"/>
    <w:rsid w:val="006219D4"/>
    <w:rsid w:val="00636ED9"/>
    <w:rsid w:val="00646D6D"/>
    <w:rsid w:val="00660DA6"/>
    <w:rsid w:val="00670290"/>
    <w:rsid w:val="00680AF8"/>
    <w:rsid w:val="006B02DD"/>
    <w:rsid w:val="006B07F9"/>
    <w:rsid w:val="006C612D"/>
    <w:rsid w:val="0071129C"/>
    <w:rsid w:val="00740FB2"/>
    <w:rsid w:val="007722E5"/>
    <w:rsid w:val="00782D9E"/>
    <w:rsid w:val="007A144C"/>
    <w:rsid w:val="007B7B29"/>
    <w:rsid w:val="007B7D99"/>
    <w:rsid w:val="007D066D"/>
    <w:rsid w:val="007D7F22"/>
    <w:rsid w:val="007F61AA"/>
    <w:rsid w:val="00826D14"/>
    <w:rsid w:val="0087331D"/>
    <w:rsid w:val="00886F25"/>
    <w:rsid w:val="008959D5"/>
    <w:rsid w:val="008C0F72"/>
    <w:rsid w:val="008C638B"/>
    <w:rsid w:val="008E565D"/>
    <w:rsid w:val="009210CE"/>
    <w:rsid w:val="0099306E"/>
    <w:rsid w:val="00996CB3"/>
    <w:rsid w:val="009C0528"/>
    <w:rsid w:val="009E727D"/>
    <w:rsid w:val="009E7C4C"/>
    <w:rsid w:val="00A10FD9"/>
    <w:rsid w:val="00A117C6"/>
    <w:rsid w:val="00A262D6"/>
    <w:rsid w:val="00A401C8"/>
    <w:rsid w:val="00A73B99"/>
    <w:rsid w:val="00A841CB"/>
    <w:rsid w:val="00A93B5E"/>
    <w:rsid w:val="00AE463B"/>
    <w:rsid w:val="00B02859"/>
    <w:rsid w:val="00B17CF1"/>
    <w:rsid w:val="00B21B78"/>
    <w:rsid w:val="00B363C4"/>
    <w:rsid w:val="00BD14F2"/>
    <w:rsid w:val="00BD2D95"/>
    <w:rsid w:val="00BE5C8F"/>
    <w:rsid w:val="00C30672"/>
    <w:rsid w:val="00C323BB"/>
    <w:rsid w:val="00C32C03"/>
    <w:rsid w:val="00C35569"/>
    <w:rsid w:val="00C455AC"/>
    <w:rsid w:val="00C649FA"/>
    <w:rsid w:val="00C64C51"/>
    <w:rsid w:val="00C73586"/>
    <w:rsid w:val="00C83E90"/>
    <w:rsid w:val="00CB5009"/>
    <w:rsid w:val="00CD0D0F"/>
    <w:rsid w:val="00CD189F"/>
    <w:rsid w:val="00D02FC3"/>
    <w:rsid w:val="00D04900"/>
    <w:rsid w:val="00D23B2C"/>
    <w:rsid w:val="00D24202"/>
    <w:rsid w:val="00D506EF"/>
    <w:rsid w:val="00D70CFA"/>
    <w:rsid w:val="00D85933"/>
    <w:rsid w:val="00D9009A"/>
    <w:rsid w:val="00D96856"/>
    <w:rsid w:val="00DA39AB"/>
    <w:rsid w:val="00DA4F88"/>
    <w:rsid w:val="00DB1995"/>
    <w:rsid w:val="00DB40A8"/>
    <w:rsid w:val="00DB5550"/>
    <w:rsid w:val="00DB6711"/>
    <w:rsid w:val="00DF24D8"/>
    <w:rsid w:val="00E006CE"/>
    <w:rsid w:val="00E24F4E"/>
    <w:rsid w:val="00E2712C"/>
    <w:rsid w:val="00E53621"/>
    <w:rsid w:val="00E656D3"/>
    <w:rsid w:val="00E726D5"/>
    <w:rsid w:val="00E7277B"/>
    <w:rsid w:val="00E962BC"/>
    <w:rsid w:val="00EE3477"/>
    <w:rsid w:val="00EE47C1"/>
    <w:rsid w:val="00F06492"/>
    <w:rsid w:val="00F070AE"/>
    <w:rsid w:val="00F15DD1"/>
    <w:rsid w:val="00F31971"/>
    <w:rsid w:val="00FA51E3"/>
    <w:rsid w:val="00FA693C"/>
    <w:rsid w:val="00FB745C"/>
    <w:rsid w:val="00FD76DF"/>
    <w:rsid w:val="00FE6B63"/>
    <w:rsid w:val="00FF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637E3E"/>
  <w15:chartTrackingRefBased/>
  <w15:docId w15:val="{703D2DAF-7494-47E6-A5A0-3408EE1A2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7D9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E24F4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24F4E"/>
    <w:rPr>
      <w:rFonts w:ascii="Arial" w:eastAsia="Times New Roman" w:hAnsi="Arial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E24F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rsid w:val="00E24F4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B7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7B29"/>
  </w:style>
  <w:style w:type="paragraph" w:styleId="Stopka">
    <w:name w:val="footer"/>
    <w:basedOn w:val="Normalny"/>
    <w:link w:val="StopkaZnak"/>
    <w:uiPriority w:val="99"/>
    <w:unhideWhenUsed/>
    <w:rsid w:val="007B7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7B29"/>
  </w:style>
  <w:style w:type="character" w:styleId="Odwoaniedokomentarza">
    <w:name w:val="annotation reference"/>
    <w:basedOn w:val="Domylnaczcionkaakapitu"/>
    <w:uiPriority w:val="99"/>
    <w:semiHidden/>
    <w:unhideWhenUsed/>
    <w:rsid w:val="006219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19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19D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19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19D4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7D9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6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324</Words>
  <Characters>1945</Characters>
  <Application>Microsoft Office Word</Application>
  <DocSecurity>0</DocSecurity>
  <Lines>16</Lines>
  <Paragraphs>4</Paragraphs>
  <ScaleCrop>false</ScaleCrop>
  <Company> 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Kastura Adam (TSR)</dc:creator>
  <cp:keywords/>
  <dc:description/>
  <cp:lastModifiedBy>Baron Krzysztof (TSR)</cp:lastModifiedBy>
  <cp:revision>31</cp:revision>
  <dcterms:created xsi:type="dcterms:W3CDTF">2025-03-10T07:56:00Z</dcterms:created>
  <dcterms:modified xsi:type="dcterms:W3CDTF">2025-11-24T08:49:00Z</dcterms:modified>
</cp:coreProperties>
</file>